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3966C" w14:textId="03FEF166" w:rsidR="00CD2EFF" w:rsidRPr="0086267E" w:rsidRDefault="00CD2EFF" w:rsidP="00C63DE8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14:paraId="7BAE8BF1" w14:textId="77777777" w:rsidR="00CD2EFF" w:rsidRPr="0086267E" w:rsidRDefault="00CD2EFF" w:rsidP="00C63DE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РЕГИСТРАЦИЯ ПО ЗАКОНА ЗА ТЪРГОВСКИЯ РЕГИСТЪР</w:t>
      </w:r>
    </w:p>
    <w:p w14:paraId="0201FE52" w14:textId="77777777" w:rsidR="00CD3465" w:rsidRPr="0086267E" w:rsidRDefault="00CD3465" w:rsidP="00C63DE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1A384C2" w14:textId="653D76C3" w:rsidR="00C05461" w:rsidRPr="0086267E" w:rsidRDefault="00C05461" w:rsidP="00C63DE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Долуподписаният/-ата _______________________________________________________, </w:t>
      </w:r>
    </w:p>
    <w:p w14:paraId="2928F419" w14:textId="77777777" w:rsidR="00C05461" w:rsidRPr="0086267E" w:rsidRDefault="00C05461" w:rsidP="00C63DE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>с ЕГН ______________________,</w:t>
      </w:r>
    </w:p>
    <w:p w14:paraId="23293308" w14:textId="77777777" w:rsidR="00C05461" w:rsidRPr="0086267E" w:rsidRDefault="00C05461" w:rsidP="00C63DE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си на ___________________________________________________________ </w:t>
      </w:r>
    </w:p>
    <w:p w14:paraId="7E978C79" w14:textId="77777777" w:rsidR="00C05461" w:rsidRPr="009C0688" w:rsidRDefault="00C05461" w:rsidP="00C63DE8">
      <w:pPr>
        <w:jc w:val="both"/>
        <w:rPr>
          <w:rFonts w:ascii="Times New Roman" w:hAnsi="Times New Roman" w:cs="Times New Roman"/>
          <w:i/>
          <w:szCs w:val="24"/>
        </w:rPr>
      </w:pPr>
      <w:r w:rsidRPr="009C0688">
        <w:rPr>
          <w:rFonts w:ascii="Times New Roman" w:hAnsi="Times New Roman" w:cs="Times New Roman"/>
          <w:i/>
          <w:szCs w:val="24"/>
          <w:lang w:val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14:paraId="16F5049B" w14:textId="77777777" w:rsidR="00C05461" w:rsidRPr="0086267E" w:rsidRDefault="00C05461" w:rsidP="00C63DE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на ______________________________________________________ - кандидат в процедура </w:t>
      </w:r>
    </w:p>
    <w:p w14:paraId="50BE7185" w14:textId="77777777" w:rsidR="00C05461" w:rsidRPr="009C0688" w:rsidRDefault="00C05461" w:rsidP="00C63DE8">
      <w:pPr>
        <w:ind w:left="2160"/>
        <w:jc w:val="both"/>
        <w:rPr>
          <w:rFonts w:ascii="Times New Roman" w:hAnsi="Times New Roman" w:cs="Times New Roman"/>
          <w:i/>
          <w:iCs/>
          <w:szCs w:val="24"/>
          <w:lang w:val="bg-BG"/>
        </w:rPr>
      </w:pPr>
      <w:r w:rsidRPr="009C0688">
        <w:rPr>
          <w:rFonts w:ascii="Times New Roman" w:hAnsi="Times New Roman" w:cs="Times New Roman"/>
          <w:i/>
          <w:iCs/>
          <w:szCs w:val="24"/>
          <w:lang w:val="bg-BG"/>
        </w:rPr>
        <w:t>(наименование на кандидата)</w:t>
      </w:r>
    </w:p>
    <w:p w14:paraId="41258E45" w14:textId="0810C5CF" w:rsidR="009C0688" w:rsidRPr="00A90BD7" w:rsidRDefault="00C05461" w:rsidP="000317C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>за определяне на изпълнител по чл.</w:t>
      </w:r>
      <w:r w:rsidR="009C068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B4D5D" w:rsidRPr="0086267E">
        <w:rPr>
          <w:rFonts w:ascii="Times New Roman" w:hAnsi="Times New Roman" w:cs="Times New Roman"/>
          <w:sz w:val="24"/>
          <w:szCs w:val="24"/>
          <w:lang w:val="bg-BG"/>
        </w:rPr>
        <w:t>50</w:t>
      </w: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 (1) от </w:t>
      </w:r>
      <w:r w:rsidR="00DB4D5D" w:rsidRPr="0086267E">
        <w:rPr>
          <w:rFonts w:ascii="Times New Roman" w:hAnsi="Times New Roman" w:cs="Times New Roman"/>
          <w:sz w:val="24"/>
          <w:szCs w:val="24"/>
          <w:lang w:val="bg-BG"/>
        </w:rPr>
        <w:t>ЗУСЕФСУ,</w:t>
      </w: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 с предмет</w:t>
      </w:r>
      <w:r w:rsidR="009A1FE3" w:rsidRPr="0086267E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CD3465"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7047C" w:rsidRPr="00A90BD7">
        <w:rPr>
          <w:rFonts w:ascii="Times New Roman" w:hAnsi="Times New Roman" w:cs="Times New Roman"/>
          <w:sz w:val="24"/>
          <w:szCs w:val="24"/>
          <w:lang w:val="bg-BG"/>
        </w:rPr>
        <w:t xml:space="preserve">„Доставка и монтаж на </w:t>
      </w:r>
      <w:r w:rsidR="004108DA">
        <w:rPr>
          <w:rFonts w:ascii="Times New Roman" w:hAnsi="Times New Roman" w:cs="Times New Roman"/>
          <w:sz w:val="24"/>
          <w:szCs w:val="24"/>
          <w:lang w:val="bg-BG"/>
        </w:rPr>
        <w:t>климатична камера – 1 бр.</w:t>
      </w:r>
      <w:r w:rsidR="0037047C" w:rsidRPr="00A90BD7">
        <w:rPr>
          <w:rFonts w:ascii="Times New Roman" w:hAnsi="Times New Roman" w:cs="Times New Roman"/>
          <w:sz w:val="24"/>
          <w:szCs w:val="24"/>
          <w:lang w:val="bg-BG"/>
        </w:rPr>
        <w:t>“</w:t>
      </w:r>
    </w:p>
    <w:p w14:paraId="7AF5D88A" w14:textId="7545C8BD" w:rsidR="004D74E2" w:rsidRPr="00425EEC" w:rsidRDefault="00425EEC" w:rsidP="009C068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0AAAAE4A" w14:textId="5487DB53" w:rsidR="00CD2EFF" w:rsidRPr="0086267E" w:rsidRDefault="00CD2EFF" w:rsidP="00C63DE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И Р А М, Ч Е :</w:t>
      </w:r>
    </w:p>
    <w:p w14:paraId="2057F0CE" w14:textId="12CB6B21" w:rsidR="00C63DE8" w:rsidRPr="00425EEC" w:rsidRDefault="00CD2EFF" w:rsidP="00C63DE8">
      <w:pPr>
        <w:jc w:val="both"/>
        <w:rPr>
          <w:rFonts w:ascii="Times New Roman" w:hAnsi="Times New Roman" w:cs="Times New Roman"/>
          <w:sz w:val="24"/>
          <w:szCs w:val="24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Представляваният от мен </w:t>
      </w:r>
      <w:r w:rsidR="00DB4D5D" w:rsidRPr="0086267E">
        <w:rPr>
          <w:rFonts w:ascii="Times New Roman" w:hAnsi="Times New Roman" w:cs="Times New Roman"/>
          <w:sz w:val="24"/>
          <w:szCs w:val="24"/>
          <w:lang w:val="bg-BG"/>
        </w:rPr>
        <w:t>кандидат,</w:t>
      </w: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 е регистриран по Закона за Търговския регистър</w:t>
      </w:r>
      <w:r w:rsidR="00E61CE6"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, с </w:t>
      </w:r>
      <w:r w:rsidRPr="0086267E">
        <w:rPr>
          <w:rFonts w:ascii="Times New Roman" w:hAnsi="Times New Roman" w:cs="Times New Roman"/>
          <w:sz w:val="24"/>
          <w:szCs w:val="24"/>
          <w:lang w:val="bg-BG"/>
        </w:rPr>
        <w:t>единен идентификационен код (ЕИК):</w:t>
      </w:r>
      <w:r w:rsidRPr="0086267E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="006400BF" w:rsidRPr="0086267E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="006400BF" w:rsidRPr="0086267E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="006400BF" w:rsidRPr="0086267E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621713BE" w14:textId="6B7C7316" w:rsidR="00CD2EFF" w:rsidRPr="0086267E" w:rsidRDefault="00CD2EFF" w:rsidP="00C63DE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>Известно ми е, че за неверни данни нося наказателна отговорност по чл.</w:t>
      </w:r>
      <w:r w:rsidR="00745C4C" w:rsidRPr="0086267E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313 от Наказателния кодекс. </w:t>
      </w:r>
    </w:p>
    <w:p w14:paraId="5B4B1F33" w14:textId="77777777" w:rsidR="0071380D" w:rsidRPr="0086267E" w:rsidRDefault="0071380D" w:rsidP="00C63DE8">
      <w:pPr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27A78508" w14:textId="77777777" w:rsidR="00DF54C6" w:rsidRPr="0086267E" w:rsidRDefault="0080108D" w:rsidP="003A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Pr="0086267E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="00CD2EFF" w:rsidRPr="0086267E">
        <w:rPr>
          <w:rFonts w:ascii="Times New Roman" w:hAnsi="Times New Roman" w:cs="Times New Roman"/>
          <w:sz w:val="24"/>
          <w:szCs w:val="24"/>
          <w:lang w:val="bg-BG"/>
        </w:rPr>
        <w:t>г.</w:t>
      </w:r>
      <w:r w:rsidR="002B7BDF" w:rsidRPr="0086267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2B7BDF" w:rsidRPr="0086267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2B7BDF" w:rsidRPr="0086267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76EF2" w:rsidRPr="0086267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DA076E" w:rsidRPr="0086267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CD2EFF" w:rsidRPr="0086267E">
        <w:rPr>
          <w:rFonts w:ascii="Times New Roman" w:hAnsi="Times New Roman" w:cs="Times New Roman"/>
          <w:sz w:val="24"/>
          <w:szCs w:val="24"/>
          <w:lang w:val="bg-BG"/>
        </w:rPr>
        <w:t>ДЕКЛАРАТОР: _______________</w:t>
      </w:r>
    </w:p>
    <w:p w14:paraId="47411FD6" w14:textId="48CDCD1E" w:rsidR="00E61CE6" w:rsidRPr="0086267E" w:rsidRDefault="003A6753" w:rsidP="002C7F8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      (дата)</w:t>
      </w:r>
    </w:p>
    <w:p w14:paraId="1BC30C6F" w14:textId="7D7F8677" w:rsidR="00DB4D5D" w:rsidRPr="0086267E" w:rsidRDefault="00425EEC" w:rsidP="00425EEC">
      <w:pPr>
        <w:tabs>
          <w:tab w:val="left" w:pos="6100"/>
        </w:tabs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</w:p>
    <w:p w14:paraId="28F1F455" w14:textId="77777777" w:rsidR="00BD2E8A" w:rsidRPr="00BD2E8A" w:rsidRDefault="00BD2E8A" w:rsidP="00BD2E8A">
      <w:pPr>
        <w:rPr>
          <w:rFonts w:ascii="Arial Narrow" w:hAnsi="Arial Narrow" w:cs="Times New Roman"/>
          <w:sz w:val="24"/>
          <w:szCs w:val="24"/>
          <w:lang w:val="bg-BG"/>
        </w:rPr>
      </w:pPr>
    </w:p>
    <w:sectPr w:rsidR="00BD2E8A" w:rsidRPr="00BD2E8A" w:rsidSect="00723A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FB0C9" w14:textId="77777777" w:rsidR="00D72EDB" w:rsidRDefault="00D72EDB" w:rsidP="00CD2EFF">
      <w:pPr>
        <w:spacing w:after="0" w:line="240" w:lineRule="auto"/>
      </w:pPr>
      <w:r>
        <w:separator/>
      </w:r>
    </w:p>
  </w:endnote>
  <w:endnote w:type="continuationSeparator" w:id="0">
    <w:p w14:paraId="2D03A6CE" w14:textId="77777777" w:rsidR="00D72EDB" w:rsidRDefault="00D72EDB" w:rsidP="00CD2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5744" w14:textId="77777777" w:rsidR="004108DA" w:rsidRDefault="004108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749C3" w14:textId="77777777" w:rsidR="000317C7" w:rsidRPr="000317C7" w:rsidRDefault="00425EEC" w:rsidP="004108D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</w:pPr>
    <w:r w:rsidRPr="00425EEC">
      <w:rPr>
        <w:rFonts w:ascii="HebarU" w:eastAsia="Times New Roman" w:hAnsi="HebarU" w:cs="Times New Roman"/>
        <w:sz w:val="16"/>
        <w:szCs w:val="16"/>
        <w:lang w:val="bg-BG"/>
      </w:rPr>
      <w:t xml:space="preserve"> </w:t>
    </w:r>
    <w:r w:rsidR="000317C7" w:rsidRPr="000317C7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 xml:space="preserve">------------------------------------------------------ </w:t>
    </w:r>
    <w:hyperlink r:id="rId1" w:history="1">
      <w:r w:rsidR="000317C7" w:rsidRPr="000317C7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val="bg-BG" w:eastAsia="bg-BG"/>
        </w:rPr>
        <w:t>www.eufunds.bg</w:t>
      </w:r>
    </w:hyperlink>
    <w:r w:rsidR="000317C7" w:rsidRPr="000317C7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 xml:space="preserve"> ------------------------------------------------------</w:t>
    </w:r>
  </w:p>
  <w:p w14:paraId="33C58792" w14:textId="20FFD496" w:rsidR="000317C7" w:rsidRPr="000317C7" w:rsidRDefault="000317C7" w:rsidP="000317C7">
    <w:pPr>
      <w:tabs>
        <w:tab w:val="center" w:pos="4153"/>
        <w:tab w:val="right" w:pos="8306"/>
      </w:tabs>
      <w:spacing w:after="0" w:line="240" w:lineRule="auto"/>
      <w:ind w:right="360"/>
      <w:jc w:val="center"/>
      <w:rPr>
        <w:rFonts w:ascii="HebarU" w:eastAsia="Times New Roman" w:hAnsi="HebarU" w:cs="Times New Roman"/>
        <w:sz w:val="24"/>
        <w:szCs w:val="20"/>
        <w:lang w:val="bg-BG"/>
      </w:rPr>
    </w:pPr>
    <w:r w:rsidRPr="000317C7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>Този документ е създаден с финансовата подкрепа на Оперативна програма „Развитие на човешките ресурси" 2021-2027, съфинансирана от Европейския съюз по проект №BG05SFPR002-1.004-</w:t>
    </w:r>
    <w:r w:rsidR="004108DA">
      <w:rPr>
        <w:rFonts w:ascii="Times New Roman" w:eastAsia="Times New Roman" w:hAnsi="Times New Roman" w:cs="Times New Roman"/>
        <w:i/>
        <w:sz w:val="18"/>
        <w:szCs w:val="18"/>
        <w:lang w:eastAsia="bg-BG"/>
      </w:rPr>
      <w:t>2436</w:t>
    </w:r>
    <w:r w:rsidRPr="000317C7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 xml:space="preserve">-C01 „Адаптирана работна среда в </w:t>
    </w:r>
    <w:r w:rsidR="004108DA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 xml:space="preserve">„Индустриал </w:t>
    </w:r>
    <w:proofErr w:type="spellStart"/>
    <w:r w:rsidR="004108DA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>партс</w:t>
    </w:r>
    <w:proofErr w:type="spellEnd"/>
    <w:r w:rsidR="004108DA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>“</w:t>
    </w:r>
    <w:r w:rsidRPr="000317C7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 xml:space="preserve"> ООД. Цялата отговорност за съдържанието на документа се носи от „</w:t>
    </w:r>
    <w:r w:rsidR="004108DA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 xml:space="preserve">Индустриал </w:t>
    </w:r>
    <w:proofErr w:type="spellStart"/>
    <w:r w:rsidR="004108DA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>партс</w:t>
    </w:r>
    <w:proofErr w:type="spellEnd"/>
    <w:r w:rsidRPr="000317C7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>“ 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  <w:p w14:paraId="490A8767" w14:textId="3BEEBBB0" w:rsidR="002C7F83" w:rsidRPr="00425EEC" w:rsidRDefault="002C7F83" w:rsidP="00425EEC">
    <w:pPr>
      <w:tabs>
        <w:tab w:val="center" w:pos="4153"/>
        <w:tab w:val="right" w:pos="8306"/>
      </w:tabs>
      <w:spacing w:after="0" w:line="240" w:lineRule="auto"/>
      <w:ind w:right="360"/>
      <w:jc w:val="both"/>
      <w:rPr>
        <w:rFonts w:ascii="Times New Roman" w:eastAsia="Times New Roman" w:hAnsi="Times New Roman" w:cs="Times New Roman"/>
        <w:sz w:val="24"/>
        <w:szCs w:val="24"/>
        <w:lang w:val="bg-BG"/>
      </w:rPr>
    </w:pPr>
  </w:p>
  <w:p w14:paraId="6CC2BBC9" w14:textId="2B56DBEC" w:rsidR="00CD2EFF" w:rsidRPr="00425EEC" w:rsidRDefault="00425EEC" w:rsidP="0086267E">
    <w:pPr>
      <w:tabs>
        <w:tab w:val="center" w:pos="4153"/>
        <w:tab w:val="right" w:pos="8306"/>
      </w:tabs>
      <w:spacing w:after="0" w:line="240" w:lineRule="auto"/>
      <w:ind w:right="360"/>
      <w:jc w:val="both"/>
      <w:rPr>
        <w:rFonts w:ascii="HebarU" w:eastAsia="Times New Roman" w:hAnsi="HebarU" w:cs="Times New Roman"/>
        <w:sz w:val="24"/>
        <w:szCs w:val="20"/>
      </w:rPr>
    </w:pPr>
    <w:r>
      <w:rPr>
        <w:noProof/>
        <w:lang w:val="bg-BG" w:eastAsia="bg-BG"/>
      </w:rPr>
      <w:drawing>
        <wp:anchor distT="0" distB="0" distL="114300" distR="114300" simplePos="0" relativeHeight="251658240" behindDoc="1" locked="0" layoutInCell="1" allowOverlap="1" wp14:anchorId="7EC07E0B" wp14:editId="05CF51BD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2052000" cy="432000"/>
          <wp:effectExtent l="0" t="0" r="5715" b="6350"/>
          <wp:wrapTight wrapText="bothSides">
            <wp:wrapPolygon edited="0">
              <wp:start x="0" y="0"/>
              <wp:lineTo x="0" y="20965"/>
              <wp:lineTo x="21460" y="20965"/>
              <wp:lineTo x="21460" y="0"/>
              <wp:lineTo x="0" y="0"/>
            </wp:wrapPolygon>
          </wp:wrapTight>
          <wp:docPr id="1572007917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000" cy="43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HebarU" w:eastAsia="Times New Roman" w:hAnsi="HebarU" w:cs="Times New Roman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2437" w14:textId="77777777" w:rsidR="004108DA" w:rsidRDefault="004108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25BB9" w14:textId="77777777" w:rsidR="00D72EDB" w:rsidRDefault="00D72EDB" w:rsidP="00CD2EFF">
      <w:pPr>
        <w:spacing w:after="0" w:line="240" w:lineRule="auto"/>
      </w:pPr>
      <w:r>
        <w:separator/>
      </w:r>
    </w:p>
  </w:footnote>
  <w:footnote w:type="continuationSeparator" w:id="0">
    <w:p w14:paraId="2671B10D" w14:textId="77777777" w:rsidR="00D72EDB" w:rsidRDefault="00D72EDB" w:rsidP="00CD2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86D05" w14:textId="77777777" w:rsidR="004108DA" w:rsidRDefault="004108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41"/>
      <w:gridCol w:w="5805"/>
      <w:gridCol w:w="1704"/>
    </w:tblGrid>
    <w:tr w:rsidR="009C0688" w:rsidRPr="009C0688" w14:paraId="3F5ED9F7" w14:textId="77777777" w:rsidTr="001E1E76">
      <w:trPr>
        <w:trHeight w:val="959"/>
      </w:trPr>
      <w:tc>
        <w:tcPr>
          <w:tcW w:w="941" w:type="pct"/>
          <w:shd w:val="clear" w:color="auto" w:fill="auto"/>
        </w:tcPr>
        <w:p w14:paraId="428034CF" w14:textId="77777777" w:rsidR="009C0688" w:rsidRPr="009C0688" w:rsidRDefault="009C0688" w:rsidP="009C0688">
          <w:pPr>
            <w:tabs>
              <w:tab w:val="center" w:pos="4153"/>
              <w:tab w:val="center" w:pos="4421"/>
              <w:tab w:val="left" w:pos="7725"/>
              <w:tab w:val="right" w:pos="8306"/>
            </w:tabs>
            <w:spacing w:after="0" w:line="240" w:lineRule="auto"/>
            <w:rPr>
              <w:rFonts w:ascii="HebarU" w:eastAsia="Times New Roman" w:hAnsi="HebarU" w:cs="Times New Roman"/>
              <w:b/>
              <w:color w:val="808080"/>
              <w:sz w:val="24"/>
              <w:szCs w:val="2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4B76BCD2" w14:textId="77777777" w:rsidR="009C0688" w:rsidRPr="009C0688" w:rsidRDefault="009C0688" w:rsidP="009C0688">
          <w:pPr>
            <w:spacing w:after="120" w:line="240" w:lineRule="auto"/>
            <w:ind w:left="-80"/>
            <w:jc w:val="center"/>
            <w:rPr>
              <w:rFonts w:ascii="Arial" w:eastAsia="Times New Roman" w:hAnsi="Arial" w:cs="Arial"/>
              <w:b/>
              <w:spacing w:val="-10"/>
              <w:kern w:val="28"/>
              <w:lang w:val="bg-BG"/>
            </w:rPr>
          </w:pPr>
          <w:r w:rsidRPr="009C0688">
            <w:rPr>
              <w:rFonts w:ascii="Arial" w:eastAsia="Times New Roman" w:hAnsi="Arial" w:cs="Arial"/>
              <w:b/>
              <w:spacing w:val="-10"/>
              <w:kern w:val="28"/>
              <w:lang w:val="bg-BG"/>
            </w:rPr>
            <w:t>МИНИСТЕРСТВО НА ТРУДА И СОЦИАЛНАТА ПОЛИТИКА</w:t>
          </w:r>
        </w:p>
        <w:p w14:paraId="2536930A" w14:textId="77777777" w:rsidR="009C0688" w:rsidRPr="009C0688" w:rsidRDefault="009C0688" w:rsidP="009C0688">
          <w:pPr>
            <w:numPr>
              <w:ilvl w:val="1"/>
              <w:numId w:val="0"/>
            </w:numPr>
            <w:spacing w:after="0" w:line="259" w:lineRule="auto"/>
            <w:jc w:val="center"/>
            <w:rPr>
              <w:rFonts w:ascii="Arial" w:eastAsia="Times New Roman" w:hAnsi="Arial" w:cs="Arial"/>
              <w:color w:val="5A5A5A"/>
              <w:spacing w:val="15"/>
            </w:rPr>
          </w:pPr>
          <w:r w:rsidRPr="009C0688">
            <w:rPr>
              <w:rFonts w:ascii="Arial" w:eastAsia="Times New Roman" w:hAnsi="Arial" w:cs="Arial"/>
              <w:b/>
              <w:color w:val="5A5A5A"/>
              <w:spacing w:val="15"/>
              <w:lang w:val="bg-BG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39B3BCCD" w14:textId="77777777" w:rsidR="009C0688" w:rsidRPr="009C0688" w:rsidRDefault="009C0688" w:rsidP="009C0688">
          <w:pPr>
            <w:tabs>
              <w:tab w:val="center" w:pos="4153"/>
              <w:tab w:val="center" w:pos="4421"/>
              <w:tab w:val="left" w:pos="7725"/>
              <w:tab w:val="right" w:pos="8306"/>
            </w:tabs>
            <w:spacing w:after="0" w:line="240" w:lineRule="auto"/>
            <w:jc w:val="center"/>
            <w:rPr>
              <w:rFonts w:ascii="HebarU" w:eastAsia="Times New Roman" w:hAnsi="HebarU" w:cs="Times New Roman"/>
              <w:b/>
              <w:color w:val="808080"/>
              <w:sz w:val="24"/>
              <w:szCs w:val="20"/>
              <w:lang w:val="ru-RU"/>
            </w:rPr>
          </w:pPr>
        </w:p>
      </w:tc>
    </w:tr>
  </w:tbl>
  <w:p w14:paraId="6B6B4878" w14:textId="04DEB1B4" w:rsidR="002C7F83" w:rsidRPr="00723A24" w:rsidRDefault="002C7F83" w:rsidP="00723A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FAFE4" w14:textId="77777777" w:rsidR="004108DA" w:rsidRDefault="00410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53D9F"/>
    <w:multiLevelType w:val="hybridMultilevel"/>
    <w:tmpl w:val="928444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05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EFF"/>
    <w:rsid w:val="00010090"/>
    <w:rsid w:val="0001358C"/>
    <w:rsid w:val="00027758"/>
    <w:rsid w:val="000317C7"/>
    <w:rsid w:val="00035DA5"/>
    <w:rsid w:val="000379BA"/>
    <w:rsid w:val="000427BA"/>
    <w:rsid w:val="000635BE"/>
    <w:rsid w:val="00063C07"/>
    <w:rsid w:val="00085474"/>
    <w:rsid w:val="000B0024"/>
    <w:rsid w:val="00165442"/>
    <w:rsid w:val="00197D5D"/>
    <w:rsid w:val="001C7EAE"/>
    <w:rsid w:val="0023132F"/>
    <w:rsid w:val="002623F4"/>
    <w:rsid w:val="002702B2"/>
    <w:rsid w:val="00274E43"/>
    <w:rsid w:val="00294431"/>
    <w:rsid w:val="00294DF8"/>
    <w:rsid w:val="002B429D"/>
    <w:rsid w:val="002B7BDF"/>
    <w:rsid w:val="002C7F83"/>
    <w:rsid w:val="002D6944"/>
    <w:rsid w:val="002F6B2A"/>
    <w:rsid w:val="00305BBC"/>
    <w:rsid w:val="00310F69"/>
    <w:rsid w:val="003147B2"/>
    <w:rsid w:val="003176BB"/>
    <w:rsid w:val="00323951"/>
    <w:rsid w:val="003534FA"/>
    <w:rsid w:val="0036316B"/>
    <w:rsid w:val="0037047C"/>
    <w:rsid w:val="00376D66"/>
    <w:rsid w:val="00383621"/>
    <w:rsid w:val="003A6753"/>
    <w:rsid w:val="003C0D69"/>
    <w:rsid w:val="003C0DCC"/>
    <w:rsid w:val="003C1655"/>
    <w:rsid w:val="003C6FC2"/>
    <w:rsid w:val="003F5923"/>
    <w:rsid w:val="004108DA"/>
    <w:rsid w:val="00411D30"/>
    <w:rsid w:val="0042050F"/>
    <w:rsid w:val="00425EEC"/>
    <w:rsid w:val="004316B9"/>
    <w:rsid w:val="00431705"/>
    <w:rsid w:val="004C0810"/>
    <w:rsid w:val="004C473F"/>
    <w:rsid w:val="004D74E2"/>
    <w:rsid w:val="004E00C1"/>
    <w:rsid w:val="004E7336"/>
    <w:rsid w:val="004F106B"/>
    <w:rsid w:val="005560CC"/>
    <w:rsid w:val="005729E6"/>
    <w:rsid w:val="00591B9B"/>
    <w:rsid w:val="005A3F3A"/>
    <w:rsid w:val="005D0898"/>
    <w:rsid w:val="005D1912"/>
    <w:rsid w:val="00615F07"/>
    <w:rsid w:val="006400BF"/>
    <w:rsid w:val="00646591"/>
    <w:rsid w:val="00664267"/>
    <w:rsid w:val="00667764"/>
    <w:rsid w:val="006B07EE"/>
    <w:rsid w:val="006C7BCE"/>
    <w:rsid w:val="006D1335"/>
    <w:rsid w:val="006D6B21"/>
    <w:rsid w:val="0071380D"/>
    <w:rsid w:val="00723A24"/>
    <w:rsid w:val="007401D9"/>
    <w:rsid w:val="00745C4C"/>
    <w:rsid w:val="00745EE9"/>
    <w:rsid w:val="00776A50"/>
    <w:rsid w:val="007E269D"/>
    <w:rsid w:val="007F09E4"/>
    <w:rsid w:val="0080108D"/>
    <w:rsid w:val="00824323"/>
    <w:rsid w:val="00834A07"/>
    <w:rsid w:val="0086249C"/>
    <w:rsid w:val="0086267E"/>
    <w:rsid w:val="00871BA9"/>
    <w:rsid w:val="00875D45"/>
    <w:rsid w:val="00875F7C"/>
    <w:rsid w:val="0087666A"/>
    <w:rsid w:val="008816E4"/>
    <w:rsid w:val="008A64C0"/>
    <w:rsid w:val="008D2844"/>
    <w:rsid w:val="008E2F9F"/>
    <w:rsid w:val="009235E7"/>
    <w:rsid w:val="00944934"/>
    <w:rsid w:val="009523C3"/>
    <w:rsid w:val="00955EF8"/>
    <w:rsid w:val="009625C0"/>
    <w:rsid w:val="009665C9"/>
    <w:rsid w:val="00976EF2"/>
    <w:rsid w:val="009A1FE3"/>
    <w:rsid w:val="009B4280"/>
    <w:rsid w:val="009C0688"/>
    <w:rsid w:val="009C1B91"/>
    <w:rsid w:val="009E1CE9"/>
    <w:rsid w:val="009E44EE"/>
    <w:rsid w:val="009F06CA"/>
    <w:rsid w:val="00A0416B"/>
    <w:rsid w:val="00A33D6D"/>
    <w:rsid w:val="00A45D45"/>
    <w:rsid w:val="00A7210B"/>
    <w:rsid w:val="00A777A1"/>
    <w:rsid w:val="00A90BD7"/>
    <w:rsid w:val="00B01E3E"/>
    <w:rsid w:val="00B10A7B"/>
    <w:rsid w:val="00B32E2B"/>
    <w:rsid w:val="00B41A98"/>
    <w:rsid w:val="00B46CD0"/>
    <w:rsid w:val="00B76776"/>
    <w:rsid w:val="00B86CAE"/>
    <w:rsid w:val="00BA6A43"/>
    <w:rsid w:val="00BC4A6D"/>
    <w:rsid w:val="00BD2E8A"/>
    <w:rsid w:val="00C05461"/>
    <w:rsid w:val="00C43B46"/>
    <w:rsid w:val="00C63DE8"/>
    <w:rsid w:val="00CC3B80"/>
    <w:rsid w:val="00CC405C"/>
    <w:rsid w:val="00CD2EFF"/>
    <w:rsid w:val="00CD3465"/>
    <w:rsid w:val="00CE1D43"/>
    <w:rsid w:val="00CE22F6"/>
    <w:rsid w:val="00D05F10"/>
    <w:rsid w:val="00D35D90"/>
    <w:rsid w:val="00D72EDB"/>
    <w:rsid w:val="00D9016A"/>
    <w:rsid w:val="00D968BB"/>
    <w:rsid w:val="00D97D6D"/>
    <w:rsid w:val="00DA076E"/>
    <w:rsid w:val="00DB41F8"/>
    <w:rsid w:val="00DB4D5D"/>
    <w:rsid w:val="00DF54C6"/>
    <w:rsid w:val="00E030AA"/>
    <w:rsid w:val="00E40EB8"/>
    <w:rsid w:val="00E55759"/>
    <w:rsid w:val="00E61CE6"/>
    <w:rsid w:val="00E61F0C"/>
    <w:rsid w:val="00E763B6"/>
    <w:rsid w:val="00E877DF"/>
    <w:rsid w:val="00E87EB4"/>
    <w:rsid w:val="00E94E8D"/>
    <w:rsid w:val="00EC7E00"/>
    <w:rsid w:val="00F00E4B"/>
    <w:rsid w:val="00F50EEC"/>
    <w:rsid w:val="00F60773"/>
    <w:rsid w:val="00F825D1"/>
    <w:rsid w:val="00F85D79"/>
    <w:rsid w:val="00F90C5F"/>
    <w:rsid w:val="00FA452F"/>
    <w:rsid w:val="00FB2AA8"/>
    <w:rsid w:val="00FD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B23F9E"/>
  <w15:docId w15:val="{C29F73BB-B23B-47B5-AE19-76B6FA46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D2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D2EFF"/>
  </w:style>
  <w:style w:type="paragraph" w:styleId="Footer">
    <w:name w:val="footer"/>
    <w:aliases w:val=" Знак"/>
    <w:basedOn w:val="Normal"/>
    <w:link w:val="FooterChar"/>
    <w:unhideWhenUsed/>
    <w:rsid w:val="00CD2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 Знак Char"/>
    <w:basedOn w:val="DefaultParagraphFont"/>
    <w:link w:val="Footer"/>
    <w:uiPriority w:val="99"/>
    <w:rsid w:val="00CD2EFF"/>
  </w:style>
  <w:style w:type="paragraph" w:styleId="BalloonText">
    <w:name w:val="Balloon Text"/>
    <w:basedOn w:val="Normal"/>
    <w:link w:val="BalloonTextChar"/>
    <w:uiPriority w:val="99"/>
    <w:semiHidden/>
    <w:unhideWhenUsed/>
    <w:rsid w:val="00CD2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EF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305BB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425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9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eufund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Kalina Stancheva</cp:lastModifiedBy>
  <cp:revision>6</cp:revision>
  <dcterms:created xsi:type="dcterms:W3CDTF">2025-03-10T13:48:00Z</dcterms:created>
  <dcterms:modified xsi:type="dcterms:W3CDTF">2025-05-03T14:56:00Z</dcterms:modified>
</cp:coreProperties>
</file>